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BD" w:rsidRPr="007955E7" w:rsidRDefault="007955E7">
      <w:pPr>
        <w:rPr>
          <w:sz w:val="16"/>
          <w:szCs w:val="16"/>
        </w:rPr>
      </w:pPr>
      <w:r w:rsidRPr="007955E7">
        <w:rPr>
          <w:sz w:val="16"/>
          <w:szCs w:val="16"/>
        </w:rPr>
        <w:t>Empfänger (Adresse des Anbieters)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____________________________</w:t>
      </w:r>
    </w:p>
    <w:p w:rsidR="007955E7" w:rsidRPr="007955E7" w:rsidRDefault="007955E7">
      <w:pPr>
        <w:rPr>
          <w:i/>
        </w:rPr>
      </w:pPr>
      <w:r w:rsidRPr="007955E7">
        <w:rPr>
          <w:i/>
        </w:rPr>
        <w:t>_______________________</w:t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  <w:t xml:space="preserve">   </w:t>
      </w:r>
      <w:r>
        <w:rPr>
          <w:i/>
        </w:rPr>
        <w:t xml:space="preserve">      </w:t>
      </w:r>
      <w:r w:rsidRPr="007955E7">
        <w:rPr>
          <w:i/>
        </w:rPr>
        <w:t xml:space="preserve"> </w:t>
      </w:r>
      <w:r w:rsidRPr="007955E7">
        <w:rPr>
          <w:sz w:val="16"/>
          <w:szCs w:val="16"/>
        </w:rPr>
        <w:t>Ort/ Datum</w:t>
      </w:r>
      <w:r w:rsidRPr="007955E7">
        <w:rPr>
          <w:i/>
        </w:rPr>
        <w:t xml:space="preserve"> </w:t>
      </w:r>
    </w:p>
    <w:p w:rsidR="007955E7" w:rsidRDefault="007955E7">
      <w:r>
        <w:t>_______________________</w:t>
      </w:r>
    </w:p>
    <w:p w:rsidR="007955E7" w:rsidRDefault="007955E7">
      <w:r>
        <w:t>_______________________</w:t>
      </w:r>
    </w:p>
    <w:p w:rsidR="007955E7" w:rsidRDefault="007955E7"/>
    <w:p w:rsidR="007955E7" w:rsidRDefault="007955E7"/>
    <w:p w:rsidR="007955E7" w:rsidRDefault="00193D39">
      <w:pPr>
        <w:rPr>
          <w:b/>
        </w:rPr>
      </w:pPr>
      <w:r>
        <w:rPr>
          <w:b/>
        </w:rPr>
        <w:t>Verzichtserklärung bzw. Kündigung wegen Portierung der Rufnummer</w:t>
      </w:r>
    </w:p>
    <w:p w:rsidR="007955E7" w:rsidRDefault="007955E7">
      <w:pPr>
        <w:rPr>
          <w:b/>
        </w:rPr>
      </w:pPr>
    </w:p>
    <w:p w:rsidR="007955E7" w:rsidRDefault="007955E7" w:rsidP="007955E7">
      <w:pPr>
        <w:jc w:val="both"/>
      </w:pPr>
      <w:r w:rsidRPr="007955E7">
        <w:t>Sehr geehrte Damen und Herren,</w:t>
      </w:r>
    </w:p>
    <w:p w:rsidR="007955E7" w:rsidRDefault="00193D39" w:rsidP="007955E7">
      <w:pPr>
        <w:jc w:val="both"/>
      </w:pPr>
      <w:r>
        <w:t>ich möchte die unten aufgeführte Rufnummer zu einem anderen Dienstanbieter portieren und verzichte aus diesem Grund fristgemäß</w:t>
      </w:r>
      <w:r w:rsidR="00963569">
        <w:t>,</w:t>
      </w:r>
      <w:r>
        <w:t xml:space="preserve"> ab dem Zeitpunkt an der die Portierung durchgeführt wird</w:t>
      </w:r>
      <w:r w:rsidR="00963569">
        <w:t>,</w:t>
      </w:r>
      <w:bookmarkStart w:id="0" w:name="_GoBack"/>
      <w:bookmarkEnd w:id="0"/>
      <w:r>
        <w:t xml:space="preserve"> auf jedwede Bereitstellung ihrer bisher erbrachten Dienstleistung. Hiermit kündige ich meinen Tarif vollständig um meine Rufnummer portieren zu können.</w:t>
      </w:r>
    </w:p>
    <w:p w:rsidR="00963569" w:rsidRDefault="00963569" w:rsidP="007955E7">
      <w:pPr>
        <w:jc w:val="both"/>
      </w:pPr>
      <w:r>
        <w:t>Die für die Portierung erhobene Bearbeitungsgebühr ergibt sich aus den gültigen Preislisten und wird akzeptiert. Ebenso trete ich mit der Unterzeichnung dieser Erklärung jeden Anspruch auf Rückforderung des Restguthabens ab.</w:t>
      </w:r>
    </w:p>
    <w:p w:rsidR="00193D39" w:rsidRDefault="00963569" w:rsidP="007955E7">
      <w:pPr>
        <w:jc w:val="both"/>
      </w:pPr>
      <w:r>
        <w:t>Ich bestätige, dass die untenstehenden Angaben vollständig und korrekt sind und ich berechtigt bin  für die angegebene Rufnummer die Portierung einzuleiten.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4"/>
        <w:gridCol w:w="7403"/>
      </w:tblGrid>
      <w:tr w:rsidR="007955E7" w:rsidTr="00963569">
        <w:tc>
          <w:tcPr>
            <w:tcW w:w="1834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Rufnummer: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7955E7" w:rsidTr="00963569">
        <w:tc>
          <w:tcPr>
            <w:tcW w:w="1834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Vorname: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7955E7" w:rsidTr="00963569">
        <w:tc>
          <w:tcPr>
            <w:tcW w:w="1834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Name: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7955E7" w:rsidTr="00963569">
        <w:tc>
          <w:tcPr>
            <w:tcW w:w="1834" w:type="dxa"/>
          </w:tcPr>
          <w:p w:rsidR="00963569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Kundennummer:</w:t>
            </w:r>
            <w:r w:rsidR="00963569">
              <w:rPr>
                <w:b/>
              </w:rPr>
              <w:t xml:space="preserve"> (optional)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7955E7" w:rsidTr="00963569">
        <w:tc>
          <w:tcPr>
            <w:tcW w:w="1834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Geburtsdatum: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7955E7" w:rsidTr="00963569">
        <w:tc>
          <w:tcPr>
            <w:tcW w:w="1834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Straße, Nr.: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7955E7" w:rsidTr="00963569">
        <w:tc>
          <w:tcPr>
            <w:tcW w:w="1834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PLZ, Ort: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</w:tbl>
    <w:p w:rsidR="007955E7" w:rsidRDefault="007955E7" w:rsidP="007955E7">
      <w:pPr>
        <w:jc w:val="both"/>
      </w:pPr>
    </w:p>
    <w:p w:rsidR="007955E7" w:rsidRDefault="007955E7" w:rsidP="007955E7">
      <w:pPr>
        <w:jc w:val="both"/>
      </w:pPr>
      <w:r>
        <w:t>Mit freundlichen Grüßen</w:t>
      </w:r>
    </w:p>
    <w:p w:rsidR="007955E7" w:rsidRDefault="007955E7" w:rsidP="007955E7">
      <w:pPr>
        <w:pStyle w:val="KeinLeerraum"/>
      </w:pPr>
      <w:r>
        <w:t>____________________</w:t>
      </w:r>
    </w:p>
    <w:p w:rsidR="005D1DCC" w:rsidRDefault="007955E7" w:rsidP="007955E7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7955E7">
        <w:rPr>
          <w:sz w:val="16"/>
          <w:szCs w:val="16"/>
        </w:rPr>
        <w:t>Unterschrift</w:t>
      </w:r>
    </w:p>
    <w:p w:rsidR="005D1DCC" w:rsidRPr="005D1DCC" w:rsidRDefault="005D1DCC" w:rsidP="007955E7">
      <w:pPr>
        <w:pStyle w:val="KeinLeerraum"/>
        <w:rPr>
          <w:i/>
          <w:sz w:val="16"/>
          <w:szCs w:val="1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D1DCC" w:rsidRPr="005D1DCC" w:rsidRDefault="005D1DCC" w:rsidP="005D1DCC">
      <w:pPr>
        <w:pStyle w:val="KeinLeerraum"/>
        <w:jc w:val="right"/>
        <w:rPr>
          <w:i/>
          <w:sz w:val="16"/>
          <w:szCs w:val="1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D1DCC">
        <w:rPr>
          <w:i/>
          <w:sz w:val="16"/>
          <w:szCs w:val="1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RUFNUMMERNMITNAHME.ORG</w:t>
      </w:r>
    </w:p>
    <w:p w:rsidR="005D1DCC" w:rsidRPr="005D1DCC" w:rsidRDefault="005D1DCC" w:rsidP="005D1DCC">
      <w:pPr>
        <w:pStyle w:val="KeinLeerraum"/>
        <w:jc w:val="right"/>
        <w:rPr>
          <w:i/>
          <w:sz w:val="16"/>
          <w:szCs w:val="1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D1DCC">
        <w:rPr>
          <w:i/>
          <w:sz w:val="16"/>
          <w:szCs w:val="1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Wir zeigen Schritt-für Schritt wie’s geht</w:t>
      </w:r>
    </w:p>
    <w:sectPr w:rsidR="005D1DCC" w:rsidRPr="005D1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E7"/>
    <w:rsid w:val="00193D39"/>
    <w:rsid w:val="003764BD"/>
    <w:rsid w:val="00381425"/>
    <w:rsid w:val="005D1DCC"/>
    <w:rsid w:val="007955E7"/>
    <w:rsid w:val="008E193A"/>
    <w:rsid w:val="00963569"/>
    <w:rsid w:val="00B16976"/>
    <w:rsid w:val="00D24D42"/>
    <w:rsid w:val="00E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7955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795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Lauer</dc:creator>
  <cp:lastModifiedBy>Marvin Lauer</cp:lastModifiedBy>
  <cp:revision>3</cp:revision>
  <cp:lastPrinted>2012-12-26T19:26:00Z</cp:lastPrinted>
  <dcterms:created xsi:type="dcterms:W3CDTF">2012-12-26T19:26:00Z</dcterms:created>
  <dcterms:modified xsi:type="dcterms:W3CDTF">2012-12-26T19:26:00Z</dcterms:modified>
</cp:coreProperties>
</file>